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14BE" w14:textId="77777777" w:rsidR="00D61ACC" w:rsidRPr="00E66D38" w:rsidRDefault="00981B21" w:rsidP="00981B21">
      <w:pPr>
        <w:jc w:val="center"/>
        <w:rPr>
          <w:b/>
          <w:color w:val="00B0F0"/>
          <w:sz w:val="32"/>
        </w:rPr>
      </w:pPr>
      <w:bookmarkStart w:id="0" w:name="_GoBack"/>
      <w:bookmarkEnd w:id="0"/>
      <w:r w:rsidRPr="00E66D38">
        <w:rPr>
          <w:b/>
          <w:color w:val="00B0F0"/>
          <w:sz w:val="32"/>
        </w:rPr>
        <w:t>PROPOJENÍ ZAMĚSTNAVATELŮ A ŠKOL ÚSTECKÉHO KRAJE</w:t>
      </w:r>
    </w:p>
    <w:p w14:paraId="37439776" w14:textId="77777777" w:rsidR="00981B21" w:rsidRDefault="00981B21"/>
    <w:p w14:paraId="37166CEC" w14:textId="77777777" w:rsidR="00981B21" w:rsidRPr="008C086E" w:rsidRDefault="00981B21">
      <w:pPr>
        <w:rPr>
          <w:b/>
        </w:rPr>
      </w:pPr>
      <w:r w:rsidRPr="008C086E">
        <w:rPr>
          <w:b/>
        </w:rPr>
        <w:t>Název firmy:</w:t>
      </w:r>
      <w:r w:rsidR="00166567">
        <w:rPr>
          <w:b/>
        </w:rPr>
        <w:t xml:space="preserve"> </w:t>
      </w:r>
    </w:p>
    <w:p w14:paraId="725D7884" w14:textId="77777777" w:rsidR="00981B21" w:rsidRPr="008C086E" w:rsidRDefault="00981B21">
      <w:pPr>
        <w:rPr>
          <w:b/>
        </w:rPr>
      </w:pPr>
      <w:r w:rsidRPr="008C086E">
        <w:rPr>
          <w:b/>
        </w:rPr>
        <w:t>IČO:</w:t>
      </w:r>
    </w:p>
    <w:p w14:paraId="06E5578B" w14:textId="77777777" w:rsidR="00981B21" w:rsidRPr="008C086E" w:rsidRDefault="00981B21">
      <w:pPr>
        <w:rPr>
          <w:b/>
        </w:rPr>
      </w:pPr>
      <w:r w:rsidRPr="008C086E">
        <w:rPr>
          <w:b/>
        </w:rPr>
        <w:t xml:space="preserve">Adresa - sídlo/ provozovna v Ústeckém kraji: </w:t>
      </w:r>
    </w:p>
    <w:p w14:paraId="275C1F14" w14:textId="77777777" w:rsidR="00536E67" w:rsidRDefault="008D1F9B">
      <w:r>
        <w:rPr>
          <w:b/>
        </w:rPr>
        <w:t>Velikost podniku</w:t>
      </w:r>
      <w:r w:rsidR="00804B2D">
        <w:t xml:space="preserve"> </w:t>
      </w:r>
      <w:r w:rsidR="00804B2D" w:rsidRPr="00804B2D">
        <w:rPr>
          <w:sz w:val="20"/>
        </w:rPr>
        <w:t>(nehodící se škrtněte)</w:t>
      </w:r>
      <w:r>
        <w:rPr>
          <w:b/>
        </w:rPr>
        <w:t xml:space="preserve">: </w:t>
      </w:r>
      <w:r w:rsidR="00166567" w:rsidRPr="00166567">
        <w:t xml:space="preserve">malý </w:t>
      </w:r>
      <w:r w:rsidR="00804B2D">
        <w:t>/ střední / velký</w:t>
      </w:r>
    </w:p>
    <w:p w14:paraId="142102DB" w14:textId="77777777" w:rsidR="00981B21" w:rsidRPr="008C086E" w:rsidRDefault="00981B21">
      <w:pPr>
        <w:rPr>
          <w:b/>
        </w:rPr>
      </w:pPr>
      <w:r w:rsidRPr="008C086E">
        <w:rPr>
          <w:b/>
        </w:rPr>
        <w:t>Kontaktní osoba</w:t>
      </w:r>
      <w:r w:rsidR="007C2AF3">
        <w:t xml:space="preserve"> </w:t>
      </w:r>
      <w:r w:rsidR="007C2AF3">
        <w:rPr>
          <w:sz w:val="20"/>
        </w:rPr>
        <w:t>(jméno, funkce, e-mail, telefon)</w:t>
      </w:r>
      <w:r w:rsidRPr="008C086E">
        <w:rPr>
          <w:b/>
        </w:rPr>
        <w:t>:</w:t>
      </w:r>
      <w:r w:rsidR="00166567">
        <w:rPr>
          <w:b/>
        </w:rPr>
        <w:t xml:space="preserve"> </w:t>
      </w:r>
    </w:p>
    <w:p w14:paraId="51775510" w14:textId="77777777" w:rsidR="00E66D38" w:rsidRDefault="00E66D38"/>
    <w:p w14:paraId="6A0727EB" w14:textId="77777777" w:rsidR="00981B21" w:rsidRPr="00E66D38" w:rsidRDefault="008C086E">
      <w:pPr>
        <w:rPr>
          <w:b/>
          <w:color w:val="00B0F0"/>
          <w:sz w:val="24"/>
        </w:rPr>
      </w:pPr>
      <w:r w:rsidRPr="00E66D38">
        <w:rPr>
          <w:b/>
          <w:color w:val="00B0F0"/>
          <w:sz w:val="24"/>
        </w:rPr>
        <w:t xml:space="preserve">DOSAVADNÍ </w:t>
      </w:r>
      <w:r w:rsidR="00981B21" w:rsidRPr="00E66D38">
        <w:rPr>
          <w:b/>
          <w:color w:val="00B0F0"/>
          <w:sz w:val="24"/>
        </w:rPr>
        <w:t>SPOLUPRÁCE SE ŠKOLAMI</w:t>
      </w:r>
    </w:p>
    <w:p w14:paraId="2F934BCC" w14:textId="77777777" w:rsidR="008C086E" w:rsidRDefault="008C086E" w:rsidP="008C086E">
      <w:pPr>
        <w:jc w:val="both"/>
        <w:rPr>
          <w:sz w:val="21"/>
          <w:szCs w:val="21"/>
        </w:rPr>
      </w:pPr>
      <w:r w:rsidRPr="008C086E">
        <w:rPr>
          <w:sz w:val="21"/>
          <w:szCs w:val="21"/>
        </w:rPr>
        <w:t>Uveďte, prosím, se kterými školami v současnosti spolupracuje a specifikujte formy spolupráce</w:t>
      </w:r>
      <w:r>
        <w:rPr>
          <w:sz w:val="21"/>
          <w:szCs w:val="21"/>
        </w:rPr>
        <w:t>*</w:t>
      </w:r>
    </w:p>
    <w:tbl>
      <w:tblPr>
        <w:tblStyle w:val="Tabulkaseznamu4zvraznn6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981B21" w14:paraId="219AC2D5" w14:textId="77777777" w:rsidTr="00963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</w:tcPr>
          <w:p w14:paraId="40CF9A64" w14:textId="77777777" w:rsidR="00981B21" w:rsidRDefault="00981B21" w:rsidP="008C086E">
            <w:pPr>
              <w:jc w:val="center"/>
            </w:pPr>
            <w:r>
              <w:t>Název školy</w:t>
            </w:r>
          </w:p>
        </w:tc>
        <w:tc>
          <w:tcPr>
            <w:tcW w:w="481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</w:tcPr>
          <w:p w14:paraId="7762BA87" w14:textId="77777777" w:rsidR="00981B21" w:rsidRDefault="008C086E" w:rsidP="008C08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spolupráce*</w:t>
            </w:r>
          </w:p>
        </w:tc>
      </w:tr>
      <w:tr w:rsidR="00981B21" w14:paraId="4309E9A5" w14:textId="77777777" w:rsidTr="00DE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49312D89" w14:textId="77777777" w:rsidR="00981B21" w:rsidRDefault="00981B21" w:rsidP="00EF7C61"/>
        </w:tc>
        <w:tc>
          <w:tcPr>
            <w:tcW w:w="4819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7EACB788" w14:textId="77777777" w:rsidR="00981B21" w:rsidRDefault="00981B21" w:rsidP="00EF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B21" w14:paraId="2A7157D2" w14:textId="77777777" w:rsidTr="00DE1C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14:paraId="6E5547EA" w14:textId="77777777"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14:paraId="58B4C834" w14:textId="77777777" w:rsidR="00981B21" w:rsidRDefault="00981B21" w:rsidP="00EF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B21" w14:paraId="18953144" w14:textId="77777777" w:rsidTr="00DE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5942E077" w14:textId="77777777"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75AA1283" w14:textId="77777777" w:rsidR="00981B21" w:rsidRDefault="00981B21" w:rsidP="00EF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B21" w14:paraId="68618D5D" w14:textId="77777777" w:rsidTr="00DE1C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14:paraId="2E8FB2FB" w14:textId="77777777"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14:paraId="59D20047" w14:textId="77777777" w:rsidR="00981B21" w:rsidRDefault="00981B21" w:rsidP="00EF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B21" w14:paraId="635B0A58" w14:textId="77777777" w:rsidTr="00DE1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0179265E" w14:textId="77777777"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1FC1A81C" w14:textId="77777777" w:rsidR="00981B21" w:rsidRDefault="00981B21" w:rsidP="00EF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B21" w14:paraId="06D57BA8" w14:textId="77777777" w:rsidTr="00DE1C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14:paraId="36A8C4F2" w14:textId="77777777"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2" w:space="0" w:color="A5A5A5" w:themeColor="accent3"/>
              <w:right w:val="single" w:sz="12" w:space="0" w:color="A5A5A5" w:themeColor="accent3"/>
            </w:tcBorders>
            <w:vAlign w:val="center"/>
          </w:tcPr>
          <w:p w14:paraId="03985A86" w14:textId="77777777" w:rsidR="00981B21" w:rsidRDefault="00981B21" w:rsidP="00EF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1B21" w14:paraId="10B62271" w14:textId="77777777" w:rsidTr="00D17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18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46F59F9E" w14:textId="77777777" w:rsidR="00981B21" w:rsidRDefault="00981B21" w:rsidP="00EF7C61"/>
        </w:tc>
        <w:tc>
          <w:tcPr>
            <w:tcW w:w="4819" w:type="dxa"/>
            <w:tcBorders>
              <w:top w:val="single" w:sz="2" w:space="0" w:color="A5A5A5" w:themeColor="accent3"/>
              <w:left w:val="single" w:sz="12" w:space="0" w:color="A5A5A5" w:themeColor="accent3"/>
              <w:bottom w:val="single" w:sz="18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57F94418" w14:textId="77777777" w:rsidR="00981B21" w:rsidRDefault="00981B21" w:rsidP="00EF7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53F4BC" w14:textId="77777777" w:rsidR="008C086E" w:rsidRPr="008C086E" w:rsidRDefault="008C086E" w:rsidP="008C086E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* </w:t>
      </w:r>
      <w:r w:rsidRPr="008C086E">
        <w:rPr>
          <w:sz w:val="20"/>
          <w:szCs w:val="21"/>
        </w:rPr>
        <w:t>například: exkurze</w:t>
      </w:r>
      <w:r w:rsidR="00E66D38">
        <w:rPr>
          <w:sz w:val="20"/>
          <w:szCs w:val="21"/>
        </w:rPr>
        <w:t xml:space="preserve"> (pro výchovné a kariérní poradce a žáky)</w:t>
      </w:r>
      <w:r w:rsidRPr="008C086E">
        <w:rPr>
          <w:sz w:val="20"/>
          <w:szCs w:val="21"/>
        </w:rPr>
        <w:t>, soutěže</w:t>
      </w:r>
      <w:r w:rsidR="00E66D38">
        <w:rPr>
          <w:sz w:val="20"/>
          <w:szCs w:val="21"/>
        </w:rPr>
        <w:t xml:space="preserve"> (organizace/ dary pro výherce …)</w:t>
      </w:r>
      <w:r w:rsidRPr="008C086E">
        <w:rPr>
          <w:sz w:val="20"/>
          <w:szCs w:val="21"/>
        </w:rPr>
        <w:t>, vedení odborného výcviku (v jakém oboru), stáže (pracovní zařazení), účast na třídních schůzkách</w:t>
      </w:r>
      <w:r w:rsidR="00E66D38">
        <w:rPr>
          <w:sz w:val="20"/>
          <w:szCs w:val="21"/>
        </w:rPr>
        <w:t xml:space="preserve"> (např. prezentace firmy)</w:t>
      </w:r>
      <w:r w:rsidRPr="008C086E">
        <w:rPr>
          <w:sz w:val="20"/>
          <w:szCs w:val="21"/>
        </w:rPr>
        <w:t>, materiální zajištění</w:t>
      </w:r>
      <w:r w:rsidR="00E66D38">
        <w:rPr>
          <w:sz w:val="20"/>
          <w:szCs w:val="21"/>
        </w:rPr>
        <w:t xml:space="preserve"> (poskytujeme dřevo/ kov/ sklo ...)</w:t>
      </w:r>
      <w:r w:rsidRPr="008C086E">
        <w:rPr>
          <w:sz w:val="20"/>
          <w:szCs w:val="21"/>
        </w:rPr>
        <w:t>, finanční dar</w:t>
      </w:r>
      <w:r w:rsidR="00E66D38">
        <w:rPr>
          <w:sz w:val="20"/>
          <w:szCs w:val="21"/>
        </w:rPr>
        <w:t xml:space="preserve"> (na učební pomůcky…)</w:t>
      </w:r>
      <w:r w:rsidRPr="008C086E">
        <w:rPr>
          <w:sz w:val="20"/>
          <w:szCs w:val="21"/>
        </w:rPr>
        <w:t xml:space="preserve"> aj.</w:t>
      </w:r>
    </w:p>
    <w:p w14:paraId="4DE0A62A" w14:textId="77777777" w:rsidR="00E66D38" w:rsidRDefault="00E66D38" w:rsidP="00E66D38">
      <w:pPr>
        <w:rPr>
          <w:b/>
          <w:color w:val="538135" w:themeColor="accent6" w:themeShade="BF"/>
          <w:sz w:val="24"/>
        </w:rPr>
      </w:pPr>
    </w:p>
    <w:p w14:paraId="3E53793E" w14:textId="77777777" w:rsidR="00E66D38" w:rsidRPr="00E66D38" w:rsidRDefault="00E66D38" w:rsidP="00E66D38">
      <w:pPr>
        <w:rPr>
          <w:b/>
          <w:color w:val="00B0F0"/>
          <w:sz w:val="24"/>
        </w:rPr>
      </w:pPr>
      <w:r w:rsidRPr="00E66D38">
        <w:rPr>
          <w:b/>
          <w:color w:val="00B0F0"/>
          <w:sz w:val="24"/>
        </w:rPr>
        <w:t>NABÍDKA SPOLUPRÁCE SE ŠKOLAMI</w:t>
      </w:r>
    </w:p>
    <w:p w14:paraId="235F0D27" w14:textId="77777777" w:rsidR="00981B21" w:rsidRDefault="00EF7C61" w:rsidP="00E66D38">
      <w:pPr>
        <w:rPr>
          <w:sz w:val="21"/>
          <w:szCs w:val="21"/>
        </w:rPr>
      </w:pPr>
      <w:r>
        <w:rPr>
          <w:sz w:val="21"/>
          <w:szCs w:val="21"/>
        </w:rPr>
        <w:t xml:space="preserve">Uveďte, prosím, </w:t>
      </w:r>
      <w:r w:rsidRPr="00E66D38">
        <w:rPr>
          <w:sz w:val="21"/>
          <w:szCs w:val="21"/>
        </w:rPr>
        <w:t>se kterými typy škol byste měli zájem spolupracovat a jakou form</w:t>
      </w:r>
      <w:r>
        <w:rPr>
          <w:sz w:val="21"/>
          <w:szCs w:val="21"/>
        </w:rPr>
        <w:t>o</w:t>
      </w:r>
      <w:r w:rsidRPr="00E66D38">
        <w:rPr>
          <w:sz w:val="21"/>
          <w:szCs w:val="21"/>
        </w:rPr>
        <w:t>u. Vyberte</w:t>
      </w:r>
      <w:r w:rsidR="00C47CFA">
        <w:rPr>
          <w:sz w:val="21"/>
          <w:szCs w:val="21"/>
        </w:rPr>
        <w:t xml:space="preserve"> typ školy a formu spolupráce </w:t>
      </w:r>
      <w:r>
        <w:rPr>
          <w:sz w:val="21"/>
          <w:szCs w:val="21"/>
        </w:rPr>
        <w:t xml:space="preserve">zakřížkováním příslušného </w:t>
      </w:r>
      <w:r w:rsidR="00C47CFA">
        <w:rPr>
          <w:sz w:val="21"/>
          <w:szCs w:val="21"/>
        </w:rPr>
        <w:t>společného políčka v tabulce níže. Budeme rádi,</w:t>
      </w:r>
      <w:r w:rsidR="00F95429">
        <w:rPr>
          <w:sz w:val="21"/>
          <w:szCs w:val="21"/>
        </w:rPr>
        <w:t xml:space="preserve"> </w:t>
      </w:r>
      <w:r w:rsidR="00C47CFA">
        <w:rPr>
          <w:sz w:val="21"/>
          <w:szCs w:val="21"/>
        </w:rPr>
        <w:t>konkretizujete-li</w:t>
      </w:r>
      <w:r w:rsidR="00F95429">
        <w:rPr>
          <w:sz w:val="21"/>
          <w:szCs w:val="21"/>
        </w:rPr>
        <w:t xml:space="preserve"> formu podpory či spolupráce.</w:t>
      </w:r>
      <w:r w:rsidR="00C47CFA">
        <w:rPr>
          <w:sz w:val="21"/>
          <w:szCs w:val="21"/>
        </w:rPr>
        <w:t xml:space="preserve"> K formuláři můžete doložit další podpůrné materiály jako přílohu e-mailu.</w:t>
      </w:r>
    </w:p>
    <w:p w14:paraId="10884B8A" w14:textId="77777777" w:rsidR="001C4264" w:rsidRDefault="001C4264" w:rsidP="00E66D38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Pod tabulkou naleznete vzorovou tabulku </w:t>
      </w:r>
      <w:r w:rsidR="0024656D">
        <w:rPr>
          <w:sz w:val="21"/>
          <w:szCs w:val="21"/>
        </w:rPr>
        <w:t>(šedé barvy</w:t>
      </w:r>
      <w:r w:rsidR="00AA081B">
        <w:rPr>
          <w:sz w:val="21"/>
          <w:szCs w:val="21"/>
        </w:rPr>
        <w:t>) s příklady možné spolupráce a konkretizací podpory.</w:t>
      </w:r>
    </w:p>
    <w:tbl>
      <w:tblPr>
        <w:tblStyle w:val="Tabulkaseznamu4zvraznn3"/>
        <w:tblW w:w="13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0"/>
        <w:gridCol w:w="567"/>
        <w:gridCol w:w="1323"/>
        <w:gridCol w:w="567"/>
        <w:gridCol w:w="1323"/>
        <w:gridCol w:w="850"/>
        <w:gridCol w:w="1321"/>
        <w:gridCol w:w="964"/>
        <w:gridCol w:w="1321"/>
        <w:gridCol w:w="567"/>
        <w:gridCol w:w="1321"/>
        <w:gridCol w:w="567"/>
        <w:gridCol w:w="1321"/>
      </w:tblGrid>
      <w:tr w:rsidR="000F370C" w:rsidRPr="00EA0C07" w14:paraId="2295FD27" w14:textId="77777777" w:rsidTr="00D35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57C6B3B7" w14:textId="77777777" w:rsidR="00C47CFA" w:rsidRPr="00EA0C07" w:rsidRDefault="00C47CFA" w:rsidP="00A210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spolupráce/ Škola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14:paraId="7CE9515D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MŠ</w:t>
            </w:r>
          </w:p>
        </w:tc>
        <w:tc>
          <w:tcPr>
            <w:tcW w:w="1323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14:paraId="1DE34D7B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14:paraId="3420225A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ZŠ</w:t>
            </w:r>
          </w:p>
        </w:tc>
        <w:tc>
          <w:tcPr>
            <w:tcW w:w="1323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14:paraId="4FD2B927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850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14:paraId="6215DA91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SOŠ/ SŠ</w:t>
            </w:r>
          </w:p>
        </w:tc>
        <w:tc>
          <w:tcPr>
            <w:tcW w:w="1321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14:paraId="7B6EDEDD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964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14:paraId="6768BD98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GYMNÁ-</w:t>
            </w:r>
            <w:r w:rsidRPr="00EA0C07">
              <w:rPr>
                <w:sz w:val="16"/>
                <w:szCs w:val="16"/>
              </w:rPr>
              <w:br/>
              <w:t>ZIUM</w:t>
            </w:r>
          </w:p>
        </w:tc>
        <w:tc>
          <w:tcPr>
            <w:tcW w:w="1321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14:paraId="383E4D0E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14:paraId="491EEDF3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VOŠ</w:t>
            </w:r>
          </w:p>
        </w:tc>
        <w:tc>
          <w:tcPr>
            <w:tcW w:w="1321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0070C0"/>
          </w:tcPr>
          <w:p w14:paraId="429B5147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0070C0"/>
          </w:tcPr>
          <w:p w14:paraId="5B89EE01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VŠ</w:t>
            </w:r>
          </w:p>
        </w:tc>
        <w:tc>
          <w:tcPr>
            <w:tcW w:w="1321" w:type="dxa"/>
            <w:tcBorders>
              <w:top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</w:tcPr>
          <w:p w14:paraId="557C74B4" w14:textId="77777777" w:rsidR="00C47CFA" w:rsidRPr="00EA0C07" w:rsidRDefault="00C47CFA" w:rsidP="00A21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 podpory</w:t>
            </w:r>
          </w:p>
        </w:tc>
      </w:tr>
      <w:tr w:rsidR="000F370C" w:rsidRPr="00EA0C07" w14:paraId="5E73BD94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top w:val="single" w:sz="12" w:space="0" w:color="A5A5A5" w:themeColor="accent3"/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6F1D79E3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Materiální podpora</w:t>
            </w: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58D9E68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3A6EE7C6" w14:textId="77777777" w:rsidR="00C47CFA" w:rsidRPr="00EA0C07" w:rsidRDefault="00C47CFA" w:rsidP="00A21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4BBE5904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069D03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6666935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31DF072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422F28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5BC02E0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auto"/>
            <w:vAlign w:val="center"/>
          </w:tcPr>
          <w:p w14:paraId="76B32A85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527317F1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5A5A5" w:themeColor="accent3"/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246A5A7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1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1F1E0A09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14:paraId="49D28CF6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193CCD74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Finanční podpora/ sponzoring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4CA2AA3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767E57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7DB64B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06B2BF4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1261E77C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50FA32D9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297D8E84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50D1361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05141B6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6F6BB6C6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24FB5E8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17022F0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14:paraId="180C2A6A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2D769169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Stipendijní program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38B52D0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98D551D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E06FEC4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4D689F1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41ACE351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09974B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3A1F659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189859B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73D78224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DA8A26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396C1979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031A03B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14:paraId="5D4F5E99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25C3F62F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Exkurze do podniku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69C8331A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05D57F8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80491A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42553F6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B6D92E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5A89A6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037508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51859D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723AE23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5806770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B1065C4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0F1CC21C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14:paraId="7D80E4C6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48ECF6C9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 xml:space="preserve">Stáže učitelů </w:t>
            </w:r>
            <w:r w:rsidRPr="00EA0C07">
              <w:rPr>
                <w:color w:val="FFFFFF" w:themeColor="background1"/>
                <w:sz w:val="16"/>
                <w:szCs w:val="16"/>
              </w:rPr>
              <w:br/>
              <w:t>ve firmě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45C469B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B196702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3891680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3D51C0F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0465BD4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E1BCB19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B4B6AA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37476A1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49BD39D6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7B60A5E6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45C95C9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58F3012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533599DE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54D5806E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Stáže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1DACE99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0D89C90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79F0F6F6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2C3F462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12726F7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B2B6F17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C51A20A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42C24DEC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33342CFA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73AE4F47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1245C8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6AFEFCD0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14:paraId="4A5D84B7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4A5CCB04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Odborné praxe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64E52B79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6C1A4B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DD7C4B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29A24C9D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261FC59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41ACFF5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63A8938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552FFA8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2CABFDF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5D3BBC0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7A9790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1B955152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36420C53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00B936BA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Profilová maturitní zkouška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5C7533A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74C068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AA270EE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24D3542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A4FE8AE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69E41DD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40518F48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13F2886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A66FF87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3C65B569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24ED4F0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3EFE20ED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A1D6A" w:rsidRPr="00EA0C07" w14:paraId="7C60A62B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1EDF9908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Odborný výcvik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02FE895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79E6D83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2801B67D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4C2913B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174A6AA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CE9BFC4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4E6E7FCB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0029746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1643FBB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0DEDC36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756D04F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7263DEA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47CFA" w:rsidRPr="00EA0C07" w14:paraId="660AA99B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22D3BE2D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Instruktor praktického vyučování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3033963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617B6D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6CD5827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5EBB9D0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E8496C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F98F35D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49BCEA8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F7F5D7E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04329A0C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44C67CC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2236C1B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29B37E8D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280355F2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42199CF7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Učitel - odborník z praxe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6BA77AA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319717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2220A5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7EF382F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EF45C5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5F87D71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79527001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A9FC57B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0E67E7E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338A285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6EBFB01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4AD35226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4F0A4F45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2304EC19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Soutěže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0EE243FE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95710A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3C25FAE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1816766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30C875FA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562D2A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B377064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8DF5024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A126E89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0276878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2DF903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65AD93C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3DD20DED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598FE314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Zapůjčení vybavení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00076E61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3822393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3FA7CE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0B9683B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28469B4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37BFD04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4A70E2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27D816B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27EC24B4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948C60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67E22D65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6AF46BA2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1C65A3BF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3E6D227A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Odborné konzultace k činnostem prováděným na školním pracovišti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7BD072F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06D6727A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6BF26D96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4E63075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481D1AD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F9AED6A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592D068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3C51D18A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29E077F8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36740F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4B33C50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1C199494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581CF550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02478FC9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Vedení závěrečných prací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0E63CAB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565A1C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46FB6BF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3668B592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6A0A84A4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308F894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D9252B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417D16B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76DD668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6B4745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73E0C35D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10B3ADBD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13E53D4A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69FBED1B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Oponentura závěrečných prací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00C405F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7B26AB4D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5869480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6FBA45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EDBFC56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386C569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2F41E506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0DFBE3A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135A758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05ADA44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874149C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68475719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1F944933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5C6D063D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Věda a výzkum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5D954181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1FEC88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6660CF7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2B0501C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7A22AD99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F6AB328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B67C0A6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36568635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30677A4B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0CCB5D5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70C7F6F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425A5C5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56AF441F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16C8DEBB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Účast na třídních schůzkách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33155E10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55C6532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34708949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5C4F7D00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707B4DC7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563B0E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C8626B9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1883F67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42F53519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5402E263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DB3D5CC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471DA0D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26512786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1CD53D12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Besedy se žáky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3B948CEB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CEEE1B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3573614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43C2610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13101EA2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6C73FA5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38573B50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058B3AF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4961D379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8FA9635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50615382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40CD7D6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6D6131EF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1265F542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Spolupráce na školních projektech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6C7E9394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4EF09438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7E73012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1CFF588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0AF52C4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7AB19BAD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0AAE38E8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58C9D5E6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521FCC8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8F6D13B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FC58B0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7872F656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D357BE" w:rsidRPr="00EA0C07" w14:paraId="4F6F4328" w14:textId="77777777" w:rsidTr="00D3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44C57EDB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Vzdělávací kurzy</w:t>
            </w:r>
          </w:p>
        </w:tc>
        <w:tc>
          <w:tcPr>
            <w:tcW w:w="567" w:type="dxa"/>
            <w:tcBorders>
              <w:left w:val="single" w:sz="12" w:space="0" w:color="A5A5A5" w:themeColor="accent3"/>
            </w:tcBorders>
            <w:shd w:val="clear" w:color="auto" w:fill="auto"/>
            <w:vAlign w:val="center"/>
          </w:tcPr>
          <w:p w14:paraId="67A07A16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127898B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3787DF4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728D7A1C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389283C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67D629A7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1E08ECF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5778B9BE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auto"/>
            <w:vAlign w:val="center"/>
          </w:tcPr>
          <w:p w14:paraId="4D7A965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72E5C1FF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</w:tcBorders>
            <w:shd w:val="clear" w:color="auto" w:fill="C1EFFF"/>
            <w:vAlign w:val="center"/>
          </w:tcPr>
          <w:p w14:paraId="7350374A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67660233" w14:textId="77777777" w:rsidR="00C47CFA" w:rsidRPr="00EA0C07" w:rsidRDefault="00C47CFA" w:rsidP="00A21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F370C" w:rsidRPr="00EA0C07" w14:paraId="12918CDB" w14:textId="77777777" w:rsidTr="00D357B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tcBorders>
              <w:left w:val="single" w:sz="12" w:space="0" w:color="A5A5A5" w:themeColor="accent3"/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0070C0"/>
            <w:vAlign w:val="center"/>
          </w:tcPr>
          <w:p w14:paraId="7A702D32" w14:textId="77777777" w:rsidR="00C47CFA" w:rsidRPr="00EA0C07" w:rsidRDefault="00C47CFA" w:rsidP="00A210E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Jiné – uveďte:</w:t>
            </w:r>
          </w:p>
        </w:tc>
        <w:tc>
          <w:tcPr>
            <w:tcW w:w="567" w:type="dxa"/>
            <w:tcBorders>
              <w:left w:val="single" w:sz="12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14:paraId="3C82C4EF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7FC9E2B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C1EFFF"/>
            <w:vAlign w:val="center"/>
          </w:tcPr>
          <w:p w14:paraId="7F0B2A71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6A68387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14:paraId="3B4A4FF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2CE9CB49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C1EFFF"/>
            <w:vAlign w:val="center"/>
          </w:tcPr>
          <w:p w14:paraId="2028773A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C1EFFF"/>
            <w:vAlign w:val="center"/>
          </w:tcPr>
          <w:p w14:paraId="4B72BF64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auto"/>
            <w:vAlign w:val="center"/>
          </w:tcPr>
          <w:p w14:paraId="0C25389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12" w:space="0" w:color="A5A5A5" w:themeColor="accent3"/>
              <w:right w:val="single" w:sz="8" w:space="0" w:color="A5A5A5" w:themeColor="accent3"/>
            </w:tcBorders>
            <w:shd w:val="clear" w:color="auto" w:fill="auto"/>
            <w:vAlign w:val="center"/>
          </w:tcPr>
          <w:p w14:paraId="0AF7F955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5A5A5" w:themeColor="accent3"/>
              <w:bottom w:val="single" w:sz="12" w:space="0" w:color="A5A5A5" w:themeColor="accent3"/>
            </w:tcBorders>
            <w:shd w:val="clear" w:color="auto" w:fill="C1EFFF"/>
            <w:vAlign w:val="center"/>
          </w:tcPr>
          <w:p w14:paraId="6624DF8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12" w:space="0" w:color="A5A5A5" w:themeColor="accent3"/>
              <w:right w:val="single" w:sz="12" w:space="0" w:color="A5A5A5" w:themeColor="accent3"/>
            </w:tcBorders>
            <w:shd w:val="clear" w:color="auto" w:fill="C1EFFF"/>
            <w:vAlign w:val="center"/>
          </w:tcPr>
          <w:p w14:paraId="2F9F6FD2" w14:textId="77777777" w:rsidR="00C47CFA" w:rsidRPr="00EA0C07" w:rsidRDefault="00C47CFA" w:rsidP="00A21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74D55E8F" w14:textId="77777777" w:rsidR="001C4264" w:rsidRPr="0024656D" w:rsidRDefault="001C4264" w:rsidP="00E66D38">
      <w:pPr>
        <w:rPr>
          <w:b/>
          <w:sz w:val="21"/>
          <w:szCs w:val="21"/>
        </w:rPr>
      </w:pPr>
    </w:p>
    <w:p w14:paraId="38998C36" w14:textId="77777777" w:rsidR="00C47CFA" w:rsidRDefault="00C47CFA" w:rsidP="00E66D38">
      <w:pPr>
        <w:rPr>
          <w:b/>
          <w:sz w:val="21"/>
          <w:szCs w:val="21"/>
        </w:rPr>
      </w:pPr>
    </w:p>
    <w:p w14:paraId="75A4BB9F" w14:textId="77777777" w:rsidR="00A13278" w:rsidRPr="0024656D" w:rsidRDefault="00A13278" w:rsidP="00E66D38">
      <w:pPr>
        <w:rPr>
          <w:b/>
          <w:sz w:val="21"/>
          <w:szCs w:val="21"/>
        </w:rPr>
      </w:pPr>
      <w:r w:rsidRPr="0024656D">
        <w:rPr>
          <w:b/>
          <w:sz w:val="21"/>
          <w:szCs w:val="21"/>
        </w:rPr>
        <w:lastRenderedPageBreak/>
        <w:t>Vzorová tabulka:</w:t>
      </w:r>
    </w:p>
    <w:tbl>
      <w:tblPr>
        <w:tblStyle w:val="Tabulkaseznamu4zvraznn3"/>
        <w:tblW w:w="139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0"/>
        <w:gridCol w:w="567"/>
        <w:gridCol w:w="1323"/>
        <w:gridCol w:w="567"/>
        <w:gridCol w:w="1323"/>
        <w:gridCol w:w="850"/>
        <w:gridCol w:w="1321"/>
        <w:gridCol w:w="964"/>
        <w:gridCol w:w="1321"/>
        <w:gridCol w:w="567"/>
        <w:gridCol w:w="1321"/>
        <w:gridCol w:w="567"/>
        <w:gridCol w:w="1321"/>
      </w:tblGrid>
      <w:tr w:rsidR="00C47CFA" w:rsidRPr="00EA0C07" w14:paraId="4977C668" w14:textId="77777777" w:rsidTr="00DA1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4BBEB1F4" w14:textId="77777777" w:rsidR="00F95429" w:rsidRPr="00EA0C07" w:rsidRDefault="00C47CFA" w:rsidP="00F954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spolupráce/ Škola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6DBDCCC2" w14:textId="77777777"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MŠ</w:t>
            </w:r>
          </w:p>
        </w:tc>
        <w:tc>
          <w:tcPr>
            <w:tcW w:w="1323" w:type="dxa"/>
            <w:shd w:val="clear" w:color="auto" w:fill="808080" w:themeFill="background1" w:themeFillShade="80"/>
          </w:tcPr>
          <w:p w14:paraId="256516A1" w14:textId="77777777"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Konkretizace</w:t>
            </w:r>
            <w:r w:rsidR="00F95429" w:rsidRPr="00EA0C07">
              <w:rPr>
                <w:sz w:val="16"/>
                <w:szCs w:val="16"/>
              </w:rPr>
              <w:t xml:space="preserve"> podpory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3221E48C" w14:textId="77777777"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ZŠ</w:t>
            </w:r>
          </w:p>
        </w:tc>
        <w:tc>
          <w:tcPr>
            <w:tcW w:w="1323" w:type="dxa"/>
            <w:shd w:val="clear" w:color="auto" w:fill="808080" w:themeFill="background1" w:themeFillShade="80"/>
          </w:tcPr>
          <w:p w14:paraId="5949A254" w14:textId="77777777"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  <w:tc>
          <w:tcPr>
            <w:tcW w:w="850" w:type="dxa"/>
            <w:shd w:val="clear" w:color="auto" w:fill="808080" w:themeFill="background1" w:themeFillShade="80"/>
          </w:tcPr>
          <w:p w14:paraId="78E557B0" w14:textId="77777777"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SOŠ/ SŠ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14:paraId="1161FFB7" w14:textId="77777777"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  <w:tc>
          <w:tcPr>
            <w:tcW w:w="964" w:type="dxa"/>
            <w:shd w:val="clear" w:color="auto" w:fill="808080" w:themeFill="background1" w:themeFillShade="80"/>
          </w:tcPr>
          <w:p w14:paraId="779BBDDC" w14:textId="77777777"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GYMNÁ-</w:t>
            </w:r>
            <w:r w:rsidRPr="00EA0C07">
              <w:rPr>
                <w:sz w:val="16"/>
                <w:szCs w:val="16"/>
              </w:rPr>
              <w:br/>
              <w:t>ZIUM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14:paraId="2CCF8B79" w14:textId="77777777"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31265FD3" w14:textId="77777777"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VOŠ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14:paraId="2836E457" w14:textId="77777777"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5CE2AA68" w14:textId="77777777" w:rsidR="00F95429" w:rsidRPr="00EA0C07" w:rsidRDefault="00F95429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VŠ</w:t>
            </w:r>
          </w:p>
        </w:tc>
        <w:tc>
          <w:tcPr>
            <w:tcW w:w="1321" w:type="dxa"/>
            <w:shd w:val="clear" w:color="auto" w:fill="808080" w:themeFill="background1" w:themeFillShade="80"/>
          </w:tcPr>
          <w:p w14:paraId="7EB03896" w14:textId="77777777" w:rsidR="00F95429" w:rsidRPr="00EA0C07" w:rsidRDefault="00F275DC" w:rsidP="00F954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Konkretizace </w:t>
            </w:r>
            <w:r w:rsidR="00F95429" w:rsidRPr="00EA0C07">
              <w:rPr>
                <w:sz w:val="16"/>
                <w:szCs w:val="16"/>
              </w:rPr>
              <w:t>podpory</w:t>
            </w:r>
          </w:p>
        </w:tc>
      </w:tr>
      <w:tr w:rsidR="00963868" w:rsidRPr="00EA0C07" w14:paraId="0E03923D" w14:textId="77777777" w:rsidTr="00DA1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13035DA0" w14:textId="77777777" w:rsidR="00F95429" w:rsidRPr="00EA0C07" w:rsidRDefault="00F95429" w:rsidP="00F9542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Materiální podpora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B6E70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43871B7" w14:textId="77777777" w:rsidR="00F95429" w:rsidRPr="00EA0C07" w:rsidRDefault="00F275DC" w:rsidP="00F27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 xml:space="preserve">darování </w:t>
            </w:r>
            <w:r w:rsidR="004A4A28" w:rsidRPr="00EA0C07">
              <w:rPr>
                <w:sz w:val="16"/>
                <w:szCs w:val="16"/>
              </w:rPr>
              <w:t xml:space="preserve">pěti </w:t>
            </w:r>
            <w:r w:rsidRPr="00EA0C07">
              <w:rPr>
                <w:sz w:val="16"/>
                <w:szCs w:val="16"/>
              </w:rPr>
              <w:t>stavebnic Merkur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F47B4" w14:textId="77777777" w:rsidR="00F95429" w:rsidRPr="00EA0C07" w:rsidRDefault="00F275DC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6C1ECD82" w14:textId="77777777" w:rsidR="00F95429" w:rsidRPr="00EA0C07" w:rsidRDefault="00F275DC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Dřevo do dílen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EDDA6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94A1906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AAECE6E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F31FDDE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5186B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EE6BAEE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049E1242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F2F20A1" w14:textId="77777777" w:rsidR="00F95429" w:rsidRPr="00EA0C07" w:rsidRDefault="00F95429" w:rsidP="00F954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14:paraId="20C37177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3A0DE828" w14:textId="77777777" w:rsidR="00F275DC" w:rsidRPr="00EA0C07" w:rsidRDefault="00F275DC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 xml:space="preserve">Finanční </w:t>
            </w:r>
            <w:r w:rsidR="00761324" w:rsidRPr="00EA0C07">
              <w:rPr>
                <w:color w:val="FFFFFF" w:themeColor="background1"/>
                <w:sz w:val="16"/>
                <w:szCs w:val="16"/>
              </w:rPr>
              <w:t>podpora</w:t>
            </w:r>
            <w:r w:rsidR="004B7059" w:rsidRPr="00EA0C07">
              <w:rPr>
                <w:color w:val="FFFFFF" w:themeColor="background1"/>
                <w:sz w:val="16"/>
                <w:szCs w:val="16"/>
              </w:rPr>
              <w:t>/ sponzoring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010A3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BDB0958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023D6E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9FB4AE0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7449C5" w14:textId="77777777" w:rsidR="00F275DC" w:rsidRPr="00EA0C07" w:rsidRDefault="004B705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03ECE9B" w14:textId="77777777" w:rsidR="00F275DC" w:rsidRPr="00EA0C07" w:rsidRDefault="004B705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semináře probíhající nad rámec výuky pro talentované žáky; účast žáků na krajských či celostátních soutěžích (jízdné)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488C116" w14:textId="77777777" w:rsidR="00F275DC" w:rsidRPr="00EA0C07" w:rsidRDefault="00761324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1D644C59" w14:textId="77777777" w:rsidR="00F275DC" w:rsidRPr="00EA0C07" w:rsidRDefault="00761324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Na nákup ochranných pomůcek do chemických laboratoří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1C6A1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9BDCF3A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C3BB82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CFD6974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14:paraId="14232895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04E4B27C" w14:textId="77777777" w:rsidR="00F275DC" w:rsidRPr="00EA0C07" w:rsidRDefault="00B76DFA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Stipendijní program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FE0C4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47E8F01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40DDFF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1191682A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55D5A6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1F1F23D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9E6B2BA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26355A0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D8B39E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F6F7BBA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EA8BC7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1B0118DA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14:paraId="00E3C5B6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23D89740" w14:textId="77777777" w:rsidR="00F275DC" w:rsidRPr="00EA0C07" w:rsidRDefault="00946658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Exkurze do podniku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F31CA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895ED6B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C21650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72DEB907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6D23B2" w14:textId="77777777" w:rsidR="00F275DC" w:rsidRPr="00EA0C07" w:rsidRDefault="0094665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6FF6212" w14:textId="77777777" w:rsidR="00F275DC" w:rsidRPr="00EA0C07" w:rsidRDefault="0094665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pro max. 20 žáků z oboru strojírenství – max. jedna exkurze za měsíc</w:t>
            </w:r>
            <w:r w:rsidR="004B7059" w:rsidRPr="00EA0C07">
              <w:rPr>
                <w:sz w:val="16"/>
                <w:szCs w:val="16"/>
              </w:rPr>
              <w:t>; proplacení dopravy do podniku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E62106D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31CEECF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021A13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3AEF816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7042C4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FBE4181" w14:textId="77777777" w:rsidR="00F275DC" w:rsidRPr="00EA0C07" w:rsidRDefault="00F275DC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14:paraId="14E786F5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3D249469" w14:textId="77777777" w:rsidR="00F275DC" w:rsidRPr="00EA0C07" w:rsidRDefault="006A0456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 xml:space="preserve">Stáže učitelů </w:t>
            </w:r>
            <w:r w:rsidR="00A83591" w:rsidRPr="00EA0C07">
              <w:rPr>
                <w:color w:val="FFFFFF" w:themeColor="background1"/>
                <w:sz w:val="16"/>
                <w:szCs w:val="16"/>
              </w:rPr>
              <w:br/>
            </w:r>
            <w:r w:rsidRPr="00EA0C07">
              <w:rPr>
                <w:color w:val="FFFFFF" w:themeColor="background1"/>
                <w:sz w:val="16"/>
                <w:szCs w:val="16"/>
              </w:rPr>
              <w:t>ve firmě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E49F3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F47D15C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378759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6A501B66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380F7E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7B71CC7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6D7ED7C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4BE9D2A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03C7C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13D2DED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179E83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C28D106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83591" w:rsidRPr="00EA0C07" w14:paraId="0D89B9B7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11312C30" w14:textId="77777777" w:rsidR="00A83591" w:rsidRPr="00EA0C07" w:rsidRDefault="00A83591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Stáže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8F658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98F5DB2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0A3354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0E600A2A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72AF46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BBAC4E1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71FCB45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19C606B0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B41B6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E14D0AA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95D2A9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1BF937B" w14:textId="77777777" w:rsidR="00A83591" w:rsidRPr="00EA0C07" w:rsidRDefault="00A83591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14:paraId="72BD7924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77A667C3" w14:textId="77777777" w:rsidR="00F275DC" w:rsidRPr="00EA0C07" w:rsidRDefault="006A0456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Odborné praxe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78C37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EFAF4DE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90CF26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3A67D13A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D2718A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35AA250" w14:textId="77777777" w:rsidR="00F275DC" w:rsidRPr="00EA0C07" w:rsidRDefault="00AA4C72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jedno pololetí školního roku v 14 denních cyklech (týden praxe u firmy a týden teoretická výuka ve škole)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7118F1D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17ABF9EB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F708E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EADDCA9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F740DF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E80800F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34A1E" w:rsidRPr="00EA0C07" w14:paraId="41529CAF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69DD5509" w14:textId="77777777" w:rsidR="00534A1E" w:rsidRPr="00EA0C07" w:rsidRDefault="00534A1E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Profilová maturitní zkouška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416F4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CC182ED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C8BAB5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7DAF67EC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32D573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2337B6A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C1254CA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64BCDEE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2809BE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C0A6F2D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57F12E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3CC57D7" w14:textId="77777777" w:rsidR="00534A1E" w:rsidRPr="00EA0C07" w:rsidRDefault="00534A1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63868" w:rsidRPr="00EA0C07" w14:paraId="522FEBE9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1951CDA7" w14:textId="77777777" w:rsidR="00F275DC" w:rsidRPr="00EA0C07" w:rsidRDefault="006A0456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Odborný výcvik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B3E9B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BADB053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524F45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DB7F238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D41441" w14:textId="77777777" w:rsidR="00F275DC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719C725" w14:textId="77777777" w:rsidR="00F275DC" w:rsidRPr="00EA0C07" w:rsidRDefault="006A0456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Pro 5 žáků oboru Opravář - svářeč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2F9C5DD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13286696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F43DEB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7F82768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0C7BBF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7F44CB7" w14:textId="77777777" w:rsidR="00F275DC" w:rsidRPr="00EA0C07" w:rsidRDefault="00F275DC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47CFA" w:rsidRPr="00EA0C07" w14:paraId="7811C7C4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137A24E9" w14:textId="77777777" w:rsidR="004A4A28" w:rsidRPr="00EA0C07" w:rsidRDefault="001C4264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Instruktor praktického vyučování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6BB43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1AAD127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6C0DF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76C226F1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5CD62D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191421B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CA1E3C5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9ABCDDD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057433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F4784FE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C5F483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64249B0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C4264" w:rsidRPr="00EA0C07" w14:paraId="338992F4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5D299A72" w14:textId="77777777" w:rsidR="001C4264" w:rsidRPr="00EA0C07" w:rsidRDefault="001C4264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Učitel - odborník z praxe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E527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961C590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E4E83A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36ADB46A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EF1AF4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FE9D151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Náš zaměstnanec se</w:t>
            </w:r>
            <w:r w:rsidR="00640497" w:rsidRPr="00EA0C07">
              <w:rPr>
                <w:sz w:val="16"/>
                <w:szCs w:val="16"/>
              </w:rPr>
              <w:t xml:space="preserve"> 0,2</w:t>
            </w:r>
            <w:r w:rsidRPr="00EA0C07">
              <w:rPr>
                <w:sz w:val="16"/>
                <w:szCs w:val="16"/>
              </w:rPr>
              <w:t xml:space="preserve"> úvazke</w:t>
            </w:r>
            <w:r w:rsidR="00CC4322" w:rsidRPr="00EA0C07">
              <w:rPr>
                <w:sz w:val="16"/>
                <w:szCs w:val="16"/>
              </w:rPr>
              <w:t xml:space="preserve">m </w:t>
            </w:r>
            <w:r w:rsidRPr="00EA0C07">
              <w:rPr>
                <w:sz w:val="16"/>
                <w:szCs w:val="16"/>
              </w:rPr>
              <w:t xml:space="preserve">může podílet </w:t>
            </w:r>
            <w:r w:rsidR="00CC4322" w:rsidRPr="00EA0C07">
              <w:rPr>
                <w:sz w:val="16"/>
                <w:szCs w:val="16"/>
              </w:rPr>
              <w:t xml:space="preserve">na výuce </w:t>
            </w:r>
            <w:r w:rsidRPr="00EA0C07">
              <w:rPr>
                <w:sz w:val="16"/>
                <w:szCs w:val="16"/>
              </w:rPr>
              <w:t>ve škole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80FDFA0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402D6BD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4F3CB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F397223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DC75D0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9A0A93E" w14:textId="77777777" w:rsidR="001C4264" w:rsidRPr="00EA0C07" w:rsidRDefault="001C426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71B0E" w:rsidRPr="00EA0C07" w14:paraId="170BDE07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3FD775E7" w14:textId="77777777" w:rsidR="00871B0E" w:rsidRPr="00EA0C07" w:rsidRDefault="00871B0E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lastRenderedPageBreak/>
              <w:t>Soutěže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301E6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4FCAC60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D8DDA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1E7E020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8E163F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F85AF0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Věcné dary pro výherce; vstupní materiál pro soutěže ve svařování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2C559F7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18193C17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2EC70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5D5535D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EBE5FD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BE2CE2A" w14:textId="77777777" w:rsidR="00871B0E" w:rsidRPr="00EA0C07" w:rsidRDefault="00871B0E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2C09" w:rsidRPr="00EA0C07" w14:paraId="5752DF2E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3D5171EF" w14:textId="77777777" w:rsidR="00C22C09" w:rsidRPr="00EA0C07" w:rsidRDefault="00C22C09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Zapůjčení vybavení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CAAEC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7861C6A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FCF1EF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8DA5F73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8CA1E7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A2C2709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AE25185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75E3F92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B99F3B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D1E5015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F31190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DF5BCA4" w14:textId="77777777" w:rsidR="00C22C09" w:rsidRPr="00EA0C07" w:rsidRDefault="00C22C09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22C09" w:rsidRPr="00EA0C07" w14:paraId="64E37354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2148CE71" w14:textId="77777777" w:rsidR="00C22C09" w:rsidRPr="00EA0C07" w:rsidRDefault="00C22C09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Odborné konzultace k činnostem prováděným na školním pracovišti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479A8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F5BC2C6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4C0E3C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36CACCD1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205089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BBE4CBE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92FEF9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84C6A4C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6EFA1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773BD72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377C9A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1B41702" w14:textId="77777777" w:rsidR="00C22C09" w:rsidRPr="00EA0C07" w:rsidRDefault="00C22C09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A50EF" w:rsidRPr="00EA0C07" w14:paraId="326B89B6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04CC41EC" w14:textId="77777777" w:rsidR="00EA50EF" w:rsidRPr="00EA0C07" w:rsidRDefault="00EA50EF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Vedení závěrečných prací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09BD7F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2FB784E8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7294F8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7CC9BC04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3EE20F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17335FD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5BEAEAE6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E42580A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385359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5E23D66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5A3125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61C3008" w14:textId="77777777" w:rsidR="00EA50EF" w:rsidRPr="00EA0C07" w:rsidRDefault="00EA50EF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EA50EF" w:rsidRPr="00EA0C07" w14:paraId="4C2E096A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628EC6AF" w14:textId="77777777" w:rsidR="00EA50EF" w:rsidRPr="00EA0C07" w:rsidRDefault="00EA50EF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Oponentura závěrečných prací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6910ED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BBB1669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578A77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3067ECA5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EE419F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85835C5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B13AB92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CA9D42F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3DE83E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4034BD8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817596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A88C658" w14:textId="77777777" w:rsidR="00EA50EF" w:rsidRPr="00EA0C07" w:rsidRDefault="00EA50EF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6D0A34" w:rsidRPr="00EA0C07" w14:paraId="3F96BE0D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1D2C137B" w14:textId="77777777" w:rsidR="006D0A34" w:rsidRPr="00EA0C07" w:rsidRDefault="006D0A34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Věda a výzkum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425B5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7576A4B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959B69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1977CEA8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3FCFC3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F121F51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5483819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2E9CF079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2202E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35976D4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306EFE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F1EE727" w14:textId="77777777" w:rsidR="006D0A34" w:rsidRPr="00EA0C07" w:rsidRDefault="006D0A34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A775D" w:rsidRPr="00EA0C07" w14:paraId="34534BD1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1505CE5E" w14:textId="77777777" w:rsidR="005A775D" w:rsidRPr="00EA0C07" w:rsidRDefault="005A775D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Účast na třídních schůzkách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AB73B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DE4060F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C94D0E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89E0999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3018E" w14:textId="77777777" w:rsidR="005A775D" w:rsidRPr="00EA0C07" w:rsidRDefault="00B76DFA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CBF8FA9" w14:textId="77777777" w:rsidR="005A775D" w:rsidRPr="00EA0C07" w:rsidRDefault="00B76DFA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nábor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BF70F99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01E4C2D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5D5443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8762FC1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12FFC5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08EAD753" w14:textId="77777777" w:rsidR="005A775D" w:rsidRPr="00EA0C07" w:rsidRDefault="005A775D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A775D" w:rsidRPr="00EA0C07" w14:paraId="1AEA59BD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7A906165" w14:textId="77777777" w:rsidR="005A775D" w:rsidRPr="00EA0C07" w:rsidRDefault="005A775D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Besedy se žáky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5630B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53E56081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B427F5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176D957C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0C615B" w14:textId="77777777" w:rsidR="005A775D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X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FFFB974" w14:textId="77777777" w:rsidR="005A775D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A0C07">
              <w:rPr>
                <w:sz w:val="16"/>
                <w:szCs w:val="16"/>
              </w:rPr>
              <w:t>nábor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07A3F00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CCFD51E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2FABE0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BE19142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8E6580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CD88EC7" w14:textId="77777777" w:rsidR="005A775D" w:rsidRPr="00EA0C07" w:rsidRDefault="005A775D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841A8" w:rsidRPr="00EA0C07" w14:paraId="1381C929" w14:textId="77777777" w:rsidTr="00C47CF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2B815B70" w14:textId="77777777" w:rsidR="00B841A8" w:rsidRPr="00EA0C07" w:rsidRDefault="00B841A8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Spolupráce na školních projektech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D9EDF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5E499EA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F19C19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08FE28C0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6E1409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F035F48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F6B27F8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CE934A1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94CEAB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CC94938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0AADAE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1B5B8DC" w14:textId="77777777" w:rsidR="00B841A8" w:rsidRPr="00EA0C07" w:rsidRDefault="00B841A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B76DFA" w:rsidRPr="00EA0C07" w14:paraId="16C15C67" w14:textId="77777777" w:rsidTr="00C47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750ED952" w14:textId="77777777" w:rsidR="00B76DFA" w:rsidRPr="00EA0C07" w:rsidRDefault="00B76DFA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Vzdělávací kurzy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B41E2B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9F6295D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9DDB81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09FAD47C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B64CD2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AAE01D5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108937CD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B2E6AC4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2E35B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5598E12A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02F08E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3CD371CB" w14:textId="77777777" w:rsidR="00B76DFA" w:rsidRPr="00EA0C07" w:rsidRDefault="00B76DFA" w:rsidP="00F27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47CFA" w:rsidRPr="00EA0C07" w14:paraId="7FBAE153" w14:textId="77777777" w:rsidTr="00DA1D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808080" w:themeFill="background1" w:themeFillShade="80"/>
            <w:vAlign w:val="center"/>
          </w:tcPr>
          <w:p w14:paraId="1302A53A" w14:textId="77777777" w:rsidR="004A4A28" w:rsidRPr="00EA0C07" w:rsidRDefault="00A23099" w:rsidP="00F275D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EA0C07">
              <w:rPr>
                <w:color w:val="FFFFFF" w:themeColor="background1"/>
                <w:sz w:val="16"/>
                <w:szCs w:val="16"/>
              </w:rPr>
              <w:t>Jiné – uveďte: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95252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A281318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714A80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B43CE9E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5A4D20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A4DBAA4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2FDDC47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FF85A32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A9182B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310E198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79AB51FE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bottom w:val="single" w:sz="2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C756BF1" w14:textId="77777777" w:rsidR="004A4A28" w:rsidRPr="00EA0C07" w:rsidRDefault="004A4A28" w:rsidP="00F27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3F63391E" w14:textId="77777777" w:rsidR="00EF7C61" w:rsidRDefault="00EF7C61" w:rsidP="00E66D38">
      <w:pPr>
        <w:rPr>
          <w:sz w:val="21"/>
          <w:szCs w:val="21"/>
        </w:rPr>
      </w:pPr>
    </w:p>
    <w:p w14:paraId="5C93196D" w14:textId="77777777" w:rsidR="00A13278" w:rsidRDefault="00A13278" w:rsidP="00E66D38">
      <w:pPr>
        <w:rPr>
          <w:sz w:val="21"/>
          <w:szCs w:val="21"/>
        </w:rPr>
      </w:pPr>
    </w:p>
    <w:p w14:paraId="12434929" w14:textId="77777777" w:rsidR="00A13278" w:rsidRDefault="00A13278" w:rsidP="00E66D38">
      <w:pPr>
        <w:rPr>
          <w:sz w:val="21"/>
          <w:szCs w:val="21"/>
        </w:rPr>
      </w:pPr>
    </w:p>
    <w:p w14:paraId="3A5A6636" w14:textId="77777777" w:rsidR="00A13278" w:rsidRPr="00E66D38" w:rsidRDefault="00A13278" w:rsidP="00E66D38">
      <w:pPr>
        <w:rPr>
          <w:sz w:val="21"/>
          <w:szCs w:val="21"/>
        </w:rPr>
      </w:pPr>
    </w:p>
    <w:sectPr w:rsidR="00A13278" w:rsidRPr="00E66D38" w:rsidSect="00C47CFA">
      <w:pgSz w:w="16838" w:h="11906" w:orient="landscape"/>
      <w:pgMar w:top="993" w:right="962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1"/>
    <w:rsid w:val="00044D0C"/>
    <w:rsid w:val="000F370C"/>
    <w:rsid w:val="00166567"/>
    <w:rsid w:val="001C0F5D"/>
    <w:rsid w:val="001C4264"/>
    <w:rsid w:val="0024656D"/>
    <w:rsid w:val="004A4A28"/>
    <w:rsid w:val="004B7059"/>
    <w:rsid w:val="00534A1E"/>
    <w:rsid w:val="00536E67"/>
    <w:rsid w:val="00563A02"/>
    <w:rsid w:val="005A775D"/>
    <w:rsid w:val="005D43AF"/>
    <w:rsid w:val="00640497"/>
    <w:rsid w:val="006A0456"/>
    <w:rsid w:val="006D0A34"/>
    <w:rsid w:val="00761324"/>
    <w:rsid w:val="007C2AF3"/>
    <w:rsid w:val="00804B2D"/>
    <w:rsid w:val="00871B0E"/>
    <w:rsid w:val="008C086E"/>
    <w:rsid w:val="008D1F9B"/>
    <w:rsid w:val="00946658"/>
    <w:rsid w:val="00963868"/>
    <w:rsid w:val="00981B21"/>
    <w:rsid w:val="00A13278"/>
    <w:rsid w:val="00A23099"/>
    <w:rsid w:val="00A83591"/>
    <w:rsid w:val="00AA081B"/>
    <w:rsid w:val="00AA4C72"/>
    <w:rsid w:val="00B0551A"/>
    <w:rsid w:val="00B76DFA"/>
    <w:rsid w:val="00B841A8"/>
    <w:rsid w:val="00B85058"/>
    <w:rsid w:val="00C22C09"/>
    <w:rsid w:val="00C47CFA"/>
    <w:rsid w:val="00C7746C"/>
    <w:rsid w:val="00CC4322"/>
    <w:rsid w:val="00D1728F"/>
    <w:rsid w:val="00D357BE"/>
    <w:rsid w:val="00D61ACC"/>
    <w:rsid w:val="00DA1D6A"/>
    <w:rsid w:val="00DE1CBF"/>
    <w:rsid w:val="00E66D38"/>
    <w:rsid w:val="00EA0C07"/>
    <w:rsid w:val="00EA50EF"/>
    <w:rsid w:val="00EB0F05"/>
    <w:rsid w:val="00EF7C61"/>
    <w:rsid w:val="00F275DC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5BC"/>
  <w15:chartTrackingRefBased/>
  <w15:docId w15:val="{74536BD3-E44C-44A3-8BB3-0ADA125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8C08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eznamu4zvraznn6">
    <w:name w:val="List Table 4 Accent 6"/>
    <w:basedOn w:val="Normlntabulka"/>
    <w:uiPriority w:val="49"/>
    <w:rsid w:val="008C086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dstavecseseznamem">
    <w:name w:val="List Paragraph"/>
    <w:basedOn w:val="Normln"/>
    <w:uiPriority w:val="34"/>
    <w:qFormat/>
    <w:rsid w:val="008C086E"/>
    <w:pPr>
      <w:ind w:left="720"/>
      <w:contextualSpacing/>
    </w:pPr>
  </w:style>
  <w:style w:type="table" w:styleId="Tabulkaseznamu4zvraznn3">
    <w:name w:val="List Table 4 Accent 3"/>
    <w:basedOn w:val="Normlntabulka"/>
    <w:uiPriority w:val="49"/>
    <w:rsid w:val="00A132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Splichalova Radka</dc:creator>
  <cp:keywords/>
  <dc:description/>
  <cp:lastModifiedBy>Hájková Alena</cp:lastModifiedBy>
  <cp:revision>2</cp:revision>
  <dcterms:created xsi:type="dcterms:W3CDTF">2017-04-06T11:36:00Z</dcterms:created>
  <dcterms:modified xsi:type="dcterms:W3CDTF">2017-04-06T11:36:00Z</dcterms:modified>
</cp:coreProperties>
</file>